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B6997" w14:textId="77777777" w:rsidR="00A400C5" w:rsidRPr="009627C2" w:rsidRDefault="00A400C5" w:rsidP="00A400C5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  <w:r w:rsidRPr="67E18E51">
        <w:rPr>
          <w:rFonts w:ascii="Arial" w:hAnsi="Arial" w:cs="Arial"/>
          <w:b/>
          <w:bCs/>
          <w:sz w:val="28"/>
          <w:szCs w:val="28"/>
        </w:rPr>
        <w:t>Log of Copied Documents</w:t>
      </w:r>
      <w:r>
        <w:rPr>
          <w:rFonts w:ascii="Arial" w:hAnsi="Arial" w:cs="Arial"/>
          <w:b/>
          <w:bCs/>
          <w:sz w:val="28"/>
          <w:szCs w:val="28"/>
        </w:rPr>
        <w:t xml:space="preserve"> Template</w:t>
      </w:r>
    </w:p>
    <w:p w14:paraId="4D1AD51E" w14:textId="77777777" w:rsidR="00A400C5" w:rsidRDefault="00A400C5" w:rsidP="67E18E51">
      <w:pPr>
        <w:pStyle w:val="SOPHeader"/>
        <w:jc w:val="left"/>
        <w:rPr>
          <w:rFonts w:ascii="Arial" w:hAnsi="Arial" w:cs="Arial"/>
          <w:b/>
        </w:rPr>
      </w:pPr>
      <w:bookmarkStart w:id="0" w:name="_GoBack"/>
      <w:bookmarkEnd w:id="0"/>
    </w:p>
    <w:p w14:paraId="18D265BA" w14:textId="43E897F8" w:rsidR="00F50B22" w:rsidRPr="009627C2" w:rsidRDefault="00F92D60" w:rsidP="67E18E51">
      <w:pPr>
        <w:pStyle w:val="SOPHeader"/>
        <w:jc w:val="left"/>
        <w:rPr>
          <w:rFonts w:ascii="Arial" w:hAnsi="Arial" w:cs="Arial"/>
        </w:rPr>
      </w:pPr>
      <w:r w:rsidRPr="67E18E51">
        <w:rPr>
          <w:rFonts w:ascii="Arial" w:hAnsi="Arial" w:cs="Arial"/>
          <w:b/>
        </w:rPr>
        <w:t xml:space="preserve">Clinical Research </w:t>
      </w:r>
      <w:r w:rsidR="00F50B22" w:rsidRPr="67E18E51">
        <w:rPr>
          <w:rFonts w:ascii="Arial" w:hAnsi="Arial" w:cs="Arial"/>
          <w:b/>
        </w:rPr>
        <w:t>Site</w:t>
      </w:r>
      <w:r w:rsidRPr="67E18E51">
        <w:rPr>
          <w:rFonts w:ascii="Arial" w:hAnsi="Arial" w:cs="Arial"/>
          <w:b/>
        </w:rPr>
        <w:t xml:space="preserve"> (CRS</w:t>
      </w:r>
      <w:r w:rsidR="009627C2" w:rsidRPr="67E18E51">
        <w:rPr>
          <w:rFonts w:ascii="Arial" w:hAnsi="Arial" w:cs="Arial"/>
          <w:b/>
        </w:rPr>
        <w:t>)</w:t>
      </w:r>
      <w:r w:rsidR="00F50B22" w:rsidRPr="67E18E51">
        <w:rPr>
          <w:rFonts w:ascii="Arial" w:hAnsi="Arial" w:cs="Arial"/>
          <w:b/>
        </w:rPr>
        <w:t xml:space="preserve"> Name: </w:t>
      </w:r>
      <w:r w:rsidR="005B2BE6" w:rsidRPr="67E18E51">
        <w:rPr>
          <w:rFonts w:ascii="Arial" w:hAnsi="Arial" w:cs="Arial"/>
        </w:rPr>
        <w:t>__________________________________</w:t>
      </w:r>
      <w:r w:rsidR="00114F45" w:rsidRPr="67E18E51">
        <w:rPr>
          <w:rFonts w:ascii="Arial" w:hAnsi="Arial" w:cs="Arial"/>
        </w:rPr>
        <w:t xml:space="preserve">_ </w:t>
      </w:r>
      <w:r w:rsidR="00114F45" w:rsidRPr="67E18E51">
        <w:rPr>
          <w:rFonts w:ascii="Arial" w:hAnsi="Arial" w:cs="Arial"/>
          <w:b/>
        </w:rPr>
        <w:t>CRS</w:t>
      </w:r>
      <w:r w:rsidR="00F50B22" w:rsidRPr="67E18E51">
        <w:rPr>
          <w:rFonts w:ascii="Arial" w:hAnsi="Arial" w:cs="Arial"/>
          <w:b/>
        </w:rPr>
        <w:t xml:space="preserve"> </w:t>
      </w:r>
      <w:r w:rsidR="00EF6581" w:rsidRPr="67E18E51">
        <w:rPr>
          <w:rFonts w:ascii="Arial" w:hAnsi="Arial" w:cs="Arial"/>
          <w:b/>
        </w:rPr>
        <w:t>Number</w:t>
      </w:r>
      <w:r w:rsidR="005B2BE6" w:rsidRPr="67E18E51">
        <w:rPr>
          <w:rFonts w:ascii="Arial" w:hAnsi="Arial" w:cs="Arial"/>
          <w:b/>
        </w:rPr>
        <w:t xml:space="preserve">: </w:t>
      </w:r>
      <w:r w:rsidR="00F50B22" w:rsidRPr="67E18E51">
        <w:rPr>
          <w:rFonts w:ascii="Arial" w:hAnsi="Arial" w:cs="Arial"/>
        </w:rPr>
        <w:t>______</w:t>
      </w:r>
      <w:r w:rsidR="005B2BE6" w:rsidRPr="67E18E51">
        <w:rPr>
          <w:rFonts w:ascii="Arial" w:hAnsi="Arial" w:cs="Arial"/>
        </w:rPr>
        <w:t>___</w:t>
      </w:r>
      <w:r w:rsidR="00F50B22" w:rsidRPr="67E18E51">
        <w:rPr>
          <w:rFonts w:ascii="Arial" w:hAnsi="Arial" w:cs="Arial"/>
        </w:rPr>
        <w:t>____</w:t>
      </w:r>
      <w:r w:rsidR="005B2BE6" w:rsidRPr="67E18E51">
        <w:rPr>
          <w:rFonts w:ascii="Arial" w:hAnsi="Arial" w:cs="Arial"/>
        </w:rPr>
        <w:t>___</w:t>
      </w:r>
    </w:p>
    <w:p w14:paraId="5A954DA3" w14:textId="7BC376A7" w:rsidR="00F50B22" w:rsidRPr="009627C2" w:rsidRDefault="00F50B22" w:rsidP="00F50B22">
      <w:pPr>
        <w:spacing w:before="120"/>
        <w:rPr>
          <w:rFonts w:ascii="Arial" w:hAnsi="Arial" w:cs="Arial"/>
          <w:b/>
        </w:rPr>
      </w:pPr>
      <w:r w:rsidRPr="009627C2">
        <w:rPr>
          <w:rFonts w:ascii="Arial" w:hAnsi="Arial" w:cs="Arial"/>
          <w:b/>
        </w:rPr>
        <w:t xml:space="preserve">Regulatory Inspector Name: </w:t>
      </w:r>
      <w:r w:rsidRPr="009627C2">
        <w:rPr>
          <w:rFonts w:ascii="Arial" w:hAnsi="Arial" w:cs="Arial"/>
          <w:bCs/>
        </w:rPr>
        <w:t>______________________________</w:t>
      </w:r>
      <w:r w:rsidR="00DA32C1" w:rsidRPr="009627C2">
        <w:rPr>
          <w:rFonts w:ascii="Arial" w:hAnsi="Arial" w:cs="Arial"/>
          <w:bCs/>
        </w:rPr>
        <w:t>___</w:t>
      </w:r>
      <w:r w:rsidR="005B2BE6" w:rsidRPr="009627C2">
        <w:rPr>
          <w:rFonts w:ascii="Arial" w:hAnsi="Arial" w:cs="Arial"/>
          <w:bCs/>
        </w:rPr>
        <w:t>_</w:t>
      </w:r>
    </w:p>
    <w:p w14:paraId="2CD0417B" w14:textId="32A44FD5" w:rsidR="00F50B22" w:rsidRPr="009627C2" w:rsidRDefault="00F50B22" w:rsidP="00F50B22">
      <w:pPr>
        <w:spacing w:before="120"/>
        <w:rPr>
          <w:rFonts w:ascii="Arial" w:hAnsi="Arial" w:cs="Arial"/>
          <w:b/>
        </w:rPr>
      </w:pPr>
      <w:r w:rsidRPr="009627C2">
        <w:rPr>
          <w:rFonts w:ascii="Arial" w:hAnsi="Arial" w:cs="Arial"/>
          <w:b/>
        </w:rPr>
        <w:t xml:space="preserve">Date(s) of Inspection: </w:t>
      </w:r>
      <w:r w:rsidRPr="009627C2">
        <w:rPr>
          <w:rFonts w:ascii="Arial" w:hAnsi="Arial" w:cs="Arial"/>
          <w:bCs/>
        </w:rPr>
        <w:t>__________</w:t>
      </w:r>
      <w:r w:rsidRPr="009627C2">
        <w:rPr>
          <w:rFonts w:ascii="Arial" w:hAnsi="Arial" w:cs="Arial"/>
          <w:bCs/>
        </w:rPr>
        <w:softHyphen/>
        <w:t>__</w:t>
      </w:r>
      <w:r w:rsidR="00DA32C1" w:rsidRPr="009627C2">
        <w:rPr>
          <w:rFonts w:ascii="Arial" w:hAnsi="Arial" w:cs="Arial"/>
          <w:bCs/>
        </w:rPr>
        <w:t>___________________________________________</w:t>
      </w:r>
      <w:r w:rsidR="005B2BE6" w:rsidRPr="009627C2">
        <w:rPr>
          <w:rFonts w:ascii="Arial" w:hAnsi="Arial" w:cs="Arial"/>
          <w:bCs/>
        </w:rPr>
        <w:t>_</w:t>
      </w:r>
    </w:p>
    <w:p w14:paraId="4C6CC84D" w14:textId="20705F17" w:rsidR="00F50B22" w:rsidRPr="009627C2" w:rsidRDefault="00F50B22" w:rsidP="00F50B22">
      <w:pPr>
        <w:spacing w:before="120"/>
        <w:rPr>
          <w:rFonts w:ascii="Arial" w:hAnsi="Arial" w:cs="Arial"/>
          <w:b/>
        </w:rPr>
      </w:pPr>
      <w:r w:rsidRPr="009627C2">
        <w:rPr>
          <w:rFonts w:ascii="Arial" w:hAnsi="Arial" w:cs="Arial"/>
          <w:b/>
        </w:rPr>
        <w:t xml:space="preserve">Regulatory Agency: </w:t>
      </w:r>
      <w:r w:rsidRPr="009627C2">
        <w:rPr>
          <w:rFonts w:ascii="Arial" w:hAnsi="Arial" w:cs="Arial"/>
          <w:bCs/>
        </w:rPr>
        <w:t>_________________________________________________</w:t>
      </w:r>
      <w:r w:rsidR="00DA32C1" w:rsidRPr="009627C2">
        <w:rPr>
          <w:rFonts w:ascii="Arial" w:hAnsi="Arial" w:cs="Arial"/>
          <w:bCs/>
        </w:rPr>
        <w:t>_</w:t>
      </w:r>
      <w:r w:rsidR="005B2BE6" w:rsidRPr="009627C2">
        <w:rPr>
          <w:rFonts w:ascii="Arial" w:hAnsi="Arial" w:cs="Arial"/>
          <w:bCs/>
        </w:rPr>
        <w:t>_</w:t>
      </w:r>
    </w:p>
    <w:p w14:paraId="044D09CB" w14:textId="77777777" w:rsidR="00F50B22" w:rsidRPr="009627C2" w:rsidRDefault="00F50B22" w:rsidP="00F50B22">
      <w:pPr>
        <w:rPr>
          <w:rFonts w:ascii="Arial" w:hAnsi="Arial" w:cs="Arial"/>
          <w:b/>
        </w:rPr>
      </w:pPr>
    </w:p>
    <w:p w14:paraId="1A7D5FBB" w14:textId="31394B70" w:rsidR="00F50B22" w:rsidRPr="009627C2" w:rsidRDefault="00F50B22" w:rsidP="00F50B22">
      <w:pPr>
        <w:rPr>
          <w:rFonts w:ascii="Arial" w:hAnsi="Arial" w:cs="Arial"/>
        </w:rPr>
      </w:pPr>
      <w:r w:rsidRPr="67E18E51">
        <w:rPr>
          <w:rFonts w:ascii="Arial" w:hAnsi="Arial" w:cs="Arial"/>
          <w:b/>
          <w:bCs/>
        </w:rPr>
        <w:t xml:space="preserve">Instructions:  </w:t>
      </w:r>
      <w:r w:rsidRPr="67E18E51">
        <w:rPr>
          <w:rFonts w:ascii="Arial" w:hAnsi="Arial" w:cs="Arial"/>
        </w:rPr>
        <w:t xml:space="preserve">Use this form to track all documents copied at the request of the Inspector.  </w:t>
      </w:r>
      <w:r w:rsidR="008C272E" w:rsidRPr="67E18E51">
        <w:rPr>
          <w:rFonts w:ascii="Arial" w:hAnsi="Arial" w:cs="Arial"/>
        </w:rPr>
        <w:t xml:space="preserve">Stamp “COPY”, “CONFIDENTIAL” and redact as needed. </w:t>
      </w:r>
      <w:r w:rsidRPr="67E18E51">
        <w:rPr>
          <w:rFonts w:ascii="Arial" w:hAnsi="Arial" w:cs="Arial"/>
        </w:rPr>
        <w:t>Provide an adequate description of the document using multiple lines if necessary.</w:t>
      </w:r>
      <w:r w:rsidR="008C272E" w:rsidRPr="67E18E51">
        <w:rPr>
          <w:rFonts w:ascii="Arial" w:hAnsi="Arial" w:cs="Arial"/>
        </w:rPr>
        <w:t xml:space="preserve"> Make </w:t>
      </w:r>
      <w:r w:rsidR="008C272E" w:rsidRPr="67E18E51">
        <w:rPr>
          <w:rFonts w:ascii="Arial" w:hAnsi="Arial" w:cs="Arial"/>
          <w:b/>
          <w:bCs/>
        </w:rPr>
        <w:t>one copy for the Inspector</w:t>
      </w:r>
      <w:r w:rsidR="008C272E" w:rsidRPr="67E18E51">
        <w:rPr>
          <w:rFonts w:ascii="Arial" w:hAnsi="Arial" w:cs="Arial"/>
        </w:rPr>
        <w:t xml:space="preserve"> </w:t>
      </w:r>
      <w:r w:rsidR="008C272E" w:rsidRPr="67E18E51">
        <w:rPr>
          <w:rFonts w:ascii="Arial" w:hAnsi="Arial" w:cs="Arial"/>
          <w:b/>
          <w:bCs/>
        </w:rPr>
        <w:t xml:space="preserve">and </w:t>
      </w:r>
      <w:r w:rsidR="008C272E" w:rsidRPr="67E18E51">
        <w:rPr>
          <w:rFonts w:ascii="Arial" w:hAnsi="Arial" w:cs="Arial"/>
          <w:b/>
          <w:bCs/>
          <w:u w:val="single"/>
        </w:rPr>
        <w:t xml:space="preserve">one copy for the </w:t>
      </w:r>
      <w:r w:rsidR="00830638" w:rsidRPr="67E18E51">
        <w:rPr>
          <w:rFonts w:ascii="Arial" w:hAnsi="Arial" w:cs="Arial"/>
          <w:b/>
          <w:bCs/>
          <w:u w:val="single"/>
        </w:rPr>
        <w:t xml:space="preserve">CRS’s </w:t>
      </w:r>
      <w:r w:rsidR="008C272E" w:rsidRPr="67E18E51">
        <w:rPr>
          <w:rFonts w:ascii="Arial" w:hAnsi="Arial" w:cs="Arial"/>
          <w:b/>
          <w:bCs/>
          <w:u w:val="single"/>
        </w:rPr>
        <w:t>files</w:t>
      </w:r>
      <w:r w:rsidR="008C272E" w:rsidRPr="67E18E51">
        <w:rPr>
          <w:rFonts w:ascii="Arial" w:hAnsi="Arial" w:cs="Arial"/>
        </w:rPr>
        <w:t>.</w:t>
      </w:r>
    </w:p>
    <w:p w14:paraId="56CE3823" w14:textId="77777777" w:rsidR="00F50B22" w:rsidRPr="009627C2" w:rsidRDefault="00F50B22" w:rsidP="00F50B22">
      <w:pPr>
        <w:rPr>
          <w:rFonts w:ascii="Arial" w:hAnsi="Arial" w:cs="Arial"/>
          <w:b/>
        </w:rPr>
      </w:pPr>
    </w:p>
    <w:tbl>
      <w:tblPr>
        <w:tblW w:w="13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22"/>
        <w:gridCol w:w="1163"/>
        <w:gridCol w:w="6930"/>
        <w:gridCol w:w="1260"/>
        <w:gridCol w:w="1080"/>
        <w:gridCol w:w="1378"/>
      </w:tblGrid>
      <w:tr w:rsidR="00DA32C1" w:rsidRPr="009627C2" w14:paraId="4840188B" w14:textId="77777777" w:rsidTr="00350900">
        <w:tc>
          <w:tcPr>
            <w:tcW w:w="2785" w:type="dxa"/>
            <w:gridSpan w:val="2"/>
            <w:shd w:val="clear" w:color="auto" w:fill="D9D9D9"/>
            <w:vAlign w:val="center"/>
          </w:tcPr>
          <w:p w14:paraId="404C8130" w14:textId="77777777" w:rsidR="00DA32C1" w:rsidRPr="009627C2" w:rsidRDefault="00DA32C1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627C2">
              <w:rPr>
                <w:rFonts w:ascii="Arial" w:hAnsi="Arial" w:cs="Arial"/>
                <w:b/>
              </w:rPr>
              <w:t>Request made by the inspector</w:t>
            </w:r>
          </w:p>
        </w:tc>
        <w:tc>
          <w:tcPr>
            <w:tcW w:w="6930" w:type="dxa"/>
            <w:vMerge w:val="restart"/>
            <w:shd w:val="clear" w:color="auto" w:fill="D9D9D9"/>
            <w:vAlign w:val="center"/>
          </w:tcPr>
          <w:p w14:paraId="5204EC8C" w14:textId="77777777" w:rsidR="00DA32C1" w:rsidRPr="009627C2" w:rsidRDefault="00DA32C1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627C2">
              <w:rPr>
                <w:rFonts w:ascii="Arial" w:hAnsi="Arial" w:cs="Arial"/>
                <w:b/>
              </w:rPr>
              <w:t>DOCUMENT DESCRIPTION</w:t>
            </w:r>
          </w:p>
        </w:tc>
        <w:tc>
          <w:tcPr>
            <w:tcW w:w="2340" w:type="dxa"/>
            <w:gridSpan w:val="2"/>
            <w:shd w:val="clear" w:color="auto" w:fill="D9D9D9"/>
          </w:tcPr>
          <w:p w14:paraId="21F39618" w14:textId="77777777" w:rsidR="00DA32C1" w:rsidRPr="009627C2" w:rsidRDefault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627C2">
              <w:rPr>
                <w:rFonts w:ascii="Arial" w:hAnsi="Arial" w:cs="Arial"/>
                <w:b/>
              </w:rPr>
              <w:t>The cop</w:t>
            </w:r>
            <w:r w:rsidR="008C272E" w:rsidRPr="009627C2">
              <w:rPr>
                <w:rFonts w:ascii="Arial" w:hAnsi="Arial" w:cs="Arial"/>
                <w:b/>
                <w:lang w:bidi="th-TH"/>
              </w:rPr>
              <w:t xml:space="preserve">ied </w:t>
            </w:r>
            <w:r w:rsidRPr="009627C2">
              <w:rPr>
                <w:rFonts w:ascii="Arial" w:hAnsi="Arial" w:cs="Arial"/>
                <w:b/>
              </w:rPr>
              <w:t>document provided to the inspector</w:t>
            </w:r>
          </w:p>
        </w:tc>
        <w:tc>
          <w:tcPr>
            <w:tcW w:w="1378" w:type="dxa"/>
            <w:vMerge w:val="restart"/>
            <w:shd w:val="clear" w:color="auto" w:fill="D9D9D9"/>
            <w:vAlign w:val="center"/>
          </w:tcPr>
          <w:p w14:paraId="18D1EB64" w14:textId="77777777" w:rsidR="00DA32C1" w:rsidRPr="009627C2" w:rsidRDefault="00DA32C1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627C2">
              <w:rPr>
                <w:rFonts w:ascii="Arial" w:hAnsi="Arial" w:cs="Arial"/>
                <w:b/>
              </w:rPr>
              <w:t>STAFF INITIALS</w:t>
            </w:r>
          </w:p>
        </w:tc>
      </w:tr>
      <w:tr w:rsidR="00DA32C1" w:rsidRPr="009627C2" w14:paraId="155166CB" w14:textId="77777777" w:rsidTr="005B2BE6">
        <w:trPr>
          <w:trHeight w:val="412"/>
        </w:trPr>
        <w:tc>
          <w:tcPr>
            <w:tcW w:w="1622" w:type="dxa"/>
            <w:shd w:val="clear" w:color="auto" w:fill="D9D9D9"/>
            <w:vAlign w:val="center"/>
          </w:tcPr>
          <w:p w14:paraId="5DFA75B2" w14:textId="77777777" w:rsidR="00DA32C1" w:rsidRPr="009627C2" w:rsidRDefault="00DA32C1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627C2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163" w:type="dxa"/>
            <w:shd w:val="clear" w:color="auto" w:fill="D9D9D9"/>
            <w:vAlign w:val="center"/>
          </w:tcPr>
          <w:p w14:paraId="6C820866" w14:textId="77777777" w:rsidR="00DA32C1" w:rsidRPr="009627C2" w:rsidRDefault="00DA32C1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627C2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6930" w:type="dxa"/>
            <w:vMerge/>
            <w:shd w:val="clear" w:color="auto" w:fill="D9D9D9"/>
            <w:vAlign w:val="center"/>
          </w:tcPr>
          <w:p w14:paraId="53892FFB" w14:textId="77777777" w:rsidR="00DA32C1" w:rsidRPr="009627C2" w:rsidRDefault="00DA32C1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14:paraId="5102A4FF" w14:textId="77777777" w:rsidR="00DA32C1" w:rsidRPr="009627C2" w:rsidRDefault="00DA32C1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627C2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6D80AB4B" w14:textId="77777777" w:rsidR="00DA32C1" w:rsidRPr="009627C2" w:rsidRDefault="00DA32C1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627C2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378" w:type="dxa"/>
            <w:vMerge/>
            <w:shd w:val="clear" w:color="auto" w:fill="D9D9D9"/>
            <w:vAlign w:val="center"/>
          </w:tcPr>
          <w:p w14:paraId="7C384238" w14:textId="77777777" w:rsidR="00DA32C1" w:rsidRPr="009627C2" w:rsidRDefault="00DA32C1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DA32C1" w:rsidRPr="009627C2" w14:paraId="239B3097" w14:textId="77777777" w:rsidTr="00350900">
        <w:trPr>
          <w:trHeight w:val="113"/>
        </w:trPr>
        <w:tc>
          <w:tcPr>
            <w:tcW w:w="1622" w:type="dxa"/>
          </w:tcPr>
          <w:p w14:paraId="6EE12461" w14:textId="77777777" w:rsidR="00DA32C1" w:rsidRPr="009627C2" w:rsidRDefault="00DA32C1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14:paraId="4E3D84A4" w14:textId="77777777" w:rsidR="00DA32C1" w:rsidRPr="009627C2" w:rsidRDefault="00DA32C1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30" w:type="dxa"/>
          </w:tcPr>
          <w:p w14:paraId="29165488" w14:textId="77777777" w:rsidR="00DA32C1" w:rsidRPr="009627C2" w:rsidRDefault="00DA32C1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58B5ADC9" w14:textId="77777777" w:rsidR="00DA32C1" w:rsidRPr="009627C2" w:rsidRDefault="00DA32C1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4CD8E3B1" w14:textId="77777777" w:rsidR="00DA32C1" w:rsidRPr="009627C2" w:rsidRDefault="00DA32C1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8" w:type="dxa"/>
          </w:tcPr>
          <w:p w14:paraId="37A3D7D1" w14:textId="77777777" w:rsidR="00DA32C1" w:rsidRPr="009627C2" w:rsidRDefault="00DA32C1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DA32C1" w:rsidRPr="009627C2" w14:paraId="2C638640" w14:textId="77777777" w:rsidTr="00350900">
        <w:trPr>
          <w:trHeight w:val="113"/>
        </w:trPr>
        <w:tc>
          <w:tcPr>
            <w:tcW w:w="1622" w:type="dxa"/>
          </w:tcPr>
          <w:p w14:paraId="13A3C529" w14:textId="77777777" w:rsidR="00DA32C1" w:rsidRPr="009627C2" w:rsidRDefault="00DA32C1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14:paraId="0CCF6122" w14:textId="77777777" w:rsidR="00DA32C1" w:rsidRPr="009627C2" w:rsidRDefault="00DA32C1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30" w:type="dxa"/>
          </w:tcPr>
          <w:p w14:paraId="0ACE016A" w14:textId="77777777" w:rsidR="00DA32C1" w:rsidRPr="009627C2" w:rsidRDefault="00DA32C1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1C18EB7E" w14:textId="77777777" w:rsidR="00DA32C1" w:rsidRPr="009627C2" w:rsidRDefault="00DA32C1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030F0C28" w14:textId="77777777" w:rsidR="00DA32C1" w:rsidRPr="009627C2" w:rsidRDefault="00DA32C1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8" w:type="dxa"/>
          </w:tcPr>
          <w:p w14:paraId="735203AA" w14:textId="77777777" w:rsidR="00DA32C1" w:rsidRPr="009627C2" w:rsidRDefault="00DA32C1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DA32C1" w:rsidRPr="009627C2" w14:paraId="432B7555" w14:textId="77777777" w:rsidTr="00350900">
        <w:trPr>
          <w:trHeight w:val="113"/>
        </w:trPr>
        <w:tc>
          <w:tcPr>
            <w:tcW w:w="1622" w:type="dxa"/>
          </w:tcPr>
          <w:p w14:paraId="0122089D" w14:textId="77777777" w:rsidR="00DA32C1" w:rsidRPr="009627C2" w:rsidRDefault="00DA32C1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14:paraId="11B12DD4" w14:textId="77777777" w:rsidR="00DA32C1" w:rsidRPr="009627C2" w:rsidRDefault="00DA32C1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30" w:type="dxa"/>
          </w:tcPr>
          <w:p w14:paraId="5537D9BC" w14:textId="77777777" w:rsidR="00DA32C1" w:rsidRPr="009627C2" w:rsidRDefault="00DA32C1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5AA8DDB8" w14:textId="77777777" w:rsidR="00DA32C1" w:rsidRPr="009627C2" w:rsidRDefault="00DA32C1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1B4ECAE4" w14:textId="77777777" w:rsidR="00DA32C1" w:rsidRPr="009627C2" w:rsidRDefault="00DA32C1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8" w:type="dxa"/>
          </w:tcPr>
          <w:p w14:paraId="38CA47A6" w14:textId="77777777" w:rsidR="00DA32C1" w:rsidRPr="009627C2" w:rsidRDefault="00DA32C1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DA32C1" w:rsidRPr="009627C2" w14:paraId="796EAC67" w14:textId="77777777" w:rsidTr="00350900">
        <w:trPr>
          <w:trHeight w:val="113"/>
        </w:trPr>
        <w:tc>
          <w:tcPr>
            <w:tcW w:w="1622" w:type="dxa"/>
          </w:tcPr>
          <w:p w14:paraId="75412966" w14:textId="77777777" w:rsidR="00DA32C1" w:rsidRPr="009627C2" w:rsidRDefault="00DA32C1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14:paraId="5FDE20FE" w14:textId="77777777" w:rsidR="00DA32C1" w:rsidRPr="009627C2" w:rsidRDefault="00DA32C1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30" w:type="dxa"/>
          </w:tcPr>
          <w:p w14:paraId="67A4A2B0" w14:textId="77777777" w:rsidR="00DA32C1" w:rsidRPr="009627C2" w:rsidRDefault="00DA32C1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320221CA" w14:textId="77777777" w:rsidR="00DA32C1" w:rsidRPr="009627C2" w:rsidRDefault="00DA32C1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16D712C9" w14:textId="77777777" w:rsidR="00DA32C1" w:rsidRPr="009627C2" w:rsidRDefault="00DA32C1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8" w:type="dxa"/>
          </w:tcPr>
          <w:p w14:paraId="53F858AC" w14:textId="77777777" w:rsidR="00DA32C1" w:rsidRPr="009627C2" w:rsidRDefault="00DA32C1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DA32C1" w:rsidRPr="009627C2" w14:paraId="0C7312AF" w14:textId="77777777" w:rsidTr="00350900">
        <w:trPr>
          <w:trHeight w:val="113"/>
        </w:trPr>
        <w:tc>
          <w:tcPr>
            <w:tcW w:w="1622" w:type="dxa"/>
          </w:tcPr>
          <w:p w14:paraId="25D8D72B" w14:textId="77777777" w:rsidR="00DA32C1" w:rsidRPr="009627C2" w:rsidRDefault="00DA32C1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14:paraId="0AC347E5" w14:textId="77777777" w:rsidR="00DA32C1" w:rsidRPr="009627C2" w:rsidRDefault="00DA32C1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30" w:type="dxa"/>
          </w:tcPr>
          <w:p w14:paraId="00A9C34F" w14:textId="77777777" w:rsidR="00DA32C1" w:rsidRPr="009627C2" w:rsidRDefault="00DA32C1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0BB65A23" w14:textId="77777777" w:rsidR="00DA32C1" w:rsidRPr="009627C2" w:rsidRDefault="00DA32C1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6DAC992D" w14:textId="77777777" w:rsidR="00DA32C1" w:rsidRPr="009627C2" w:rsidRDefault="00DA32C1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8" w:type="dxa"/>
          </w:tcPr>
          <w:p w14:paraId="117D3BFD" w14:textId="77777777" w:rsidR="00DA32C1" w:rsidRPr="009627C2" w:rsidRDefault="00DA32C1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8C272E" w:rsidRPr="009627C2" w14:paraId="0DD77C12" w14:textId="77777777" w:rsidTr="00350900">
        <w:trPr>
          <w:trHeight w:val="113"/>
        </w:trPr>
        <w:tc>
          <w:tcPr>
            <w:tcW w:w="1622" w:type="dxa"/>
          </w:tcPr>
          <w:p w14:paraId="35A078C6" w14:textId="77777777" w:rsidR="008C272E" w:rsidRPr="009627C2" w:rsidRDefault="008C272E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14:paraId="68461C6B" w14:textId="77777777" w:rsidR="008C272E" w:rsidRPr="009627C2" w:rsidRDefault="008C272E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30" w:type="dxa"/>
          </w:tcPr>
          <w:p w14:paraId="64BD2290" w14:textId="77777777" w:rsidR="008C272E" w:rsidRPr="009627C2" w:rsidRDefault="008C272E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46E3EB84" w14:textId="77777777" w:rsidR="008C272E" w:rsidRPr="009627C2" w:rsidRDefault="008C272E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30CF14CD" w14:textId="77777777" w:rsidR="008C272E" w:rsidRPr="009627C2" w:rsidRDefault="008C272E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8" w:type="dxa"/>
          </w:tcPr>
          <w:p w14:paraId="135DBAE4" w14:textId="77777777" w:rsidR="008C272E" w:rsidRPr="009627C2" w:rsidRDefault="008C272E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DA32C1" w:rsidRPr="009627C2" w14:paraId="25E182E2" w14:textId="77777777" w:rsidTr="00350900">
        <w:trPr>
          <w:trHeight w:val="113"/>
        </w:trPr>
        <w:tc>
          <w:tcPr>
            <w:tcW w:w="1622" w:type="dxa"/>
          </w:tcPr>
          <w:p w14:paraId="1EBF7DB5" w14:textId="77777777" w:rsidR="00DA32C1" w:rsidRPr="009627C2" w:rsidRDefault="00DA32C1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14:paraId="334640F4" w14:textId="77777777" w:rsidR="00DA32C1" w:rsidRPr="009627C2" w:rsidRDefault="00DA32C1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30" w:type="dxa"/>
          </w:tcPr>
          <w:p w14:paraId="29368CF6" w14:textId="77777777" w:rsidR="00DA32C1" w:rsidRPr="009627C2" w:rsidRDefault="00DA32C1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2CCA7550" w14:textId="77777777" w:rsidR="00DA32C1" w:rsidRPr="009627C2" w:rsidRDefault="00DA32C1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6E033D86" w14:textId="77777777" w:rsidR="00DA32C1" w:rsidRPr="009627C2" w:rsidRDefault="00DA32C1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8" w:type="dxa"/>
          </w:tcPr>
          <w:p w14:paraId="0D5C381E" w14:textId="77777777" w:rsidR="00DA32C1" w:rsidRPr="009627C2" w:rsidRDefault="00DA32C1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DE11C8" w:rsidRPr="009627C2" w14:paraId="167F2410" w14:textId="77777777" w:rsidTr="00350900">
        <w:trPr>
          <w:trHeight w:val="113"/>
        </w:trPr>
        <w:tc>
          <w:tcPr>
            <w:tcW w:w="1622" w:type="dxa"/>
          </w:tcPr>
          <w:p w14:paraId="0EA9E789" w14:textId="77777777" w:rsidR="00DE11C8" w:rsidRPr="009627C2" w:rsidRDefault="00DE11C8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14:paraId="27242B44" w14:textId="77777777" w:rsidR="00DE11C8" w:rsidRPr="009627C2" w:rsidRDefault="00DE11C8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30" w:type="dxa"/>
          </w:tcPr>
          <w:p w14:paraId="319CA7E5" w14:textId="77777777" w:rsidR="00DE11C8" w:rsidRPr="009627C2" w:rsidRDefault="00DE11C8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61E1CE03" w14:textId="77777777" w:rsidR="00DE11C8" w:rsidRPr="009627C2" w:rsidRDefault="00DE11C8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2EA9306B" w14:textId="77777777" w:rsidR="00DE11C8" w:rsidRPr="009627C2" w:rsidRDefault="00DE11C8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8" w:type="dxa"/>
          </w:tcPr>
          <w:p w14:paraId="2BB33EDB" w14:textId="77777777" w:rsidR="00DE11C8" w:rsidRPr="009627C2" w:rsidRDefault="00DE11C8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053BED" w:rsidRPr="009627C2" w14:paraId="63F4D0FF" w14:textId="77777777" w:rsidTr="00350900">
        <w:trPr>
          <w:trHeight w:val="113"/>
        </w:trPr>
        <w:tc>
          <w:tcPr>
            <w:tcW w:w="1622" w:type="dxa"/>
          </w:tcPr>
          <w:p w14:paraId="4C832F22" w14:textId="77777777" w:rsidR="00053BED" w:rsidRPr="009627C2" w:rsidRDefault="00053BED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14:paraId="5FB40257" w14:textId="77777777" w:rsidR="00053BED" w:rsidRPr="009627C2" w:rsidRDefault="00053BED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30" w:type="dxa"/>
          </w:tcPr>
          <w:p w14:paraId="17CABF64" w14:textId="77777777" w:rsidR="00053BED" w:rsidRPr="009627C2" w:rsidRDefault="00053BED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581D1580" w14:textId="77777777" w:rsidR="00053BED" w:rsidRPr="009627C2" w:rsidRDefault="00053BED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6ECEB5D9" w14:textId="77777777" w:rsidR="00053BED" w:rsidRPr="009627C2" w:rsidRDefault="00053BED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8" w:type="dxa"/>
          </w:tcPr>
          <w:p w14:paraId="0B234AAF" w14:textId="77777777" w:rsidR="00053BED" w:rsidRPr="009627C2" w:rsidRDefault="00053BED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5B2BE6" w:rsidRPr="009627C2" w14:paraId="36156D3D" w14:textId="77777777" w:rsidTr="0082417A">
        <w:tc>
          <w:tcPr>
            <w:tcW w:w="2785" w:type="dxa"/>
            <w:gridSpan w:val="2"/>
            <w:shd w:val="clear" w:color="auto" w:fill="D9D9D9"/>
            <w:vAlign w:val="center"/>
          </w:tcPr>
          <w:p w14:paraId="5766E37A" w14:textId="77777777" w:rsidR="005B2BE6" w:rsidRPr="009627C2" w:rsidRDefault="005B2BE6" w:rsidP="0082417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627C2">
              <w:rPr>
                <w:rFonts w:ascii="Arial" w:hAnsi="Arial" w:cs="Arial"/>
                <w:b/>
              </w:rPr>
              <w:lastRenderedPageBreak/>
              <w:t>Request made by the inspector</w:t>
            </w:r>
          </w:p>
        </w:tc>
        <w:tc>
          <w:tcPr>
            <w:tcW w:w="6930" w:type="dxa"/>
            <w:vMerge w:val="restart"/>
            <w:shd w:val="clear" w:color="auto" w:fill="D9D9D9"/>
            <w:vAlign w:val="center"/>
          </w:tcPr>
          <w:p w14:paraId="2131B52F" w14:textId="77777777" w:rsidR="005B2BE6" w:rsidRPr="009627C2" w:rsidRDefault="005B2BE6" w:rsidP="0082417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627C2">
              <w:rPr>
                <w:rFonts w:ascii="Arial" w:hAnsi="Arial" w:cs="Arial"/>
                <w:b/>
              </w:rPr>
              <w:t>DOCUMENT DESCRIPTION</w:t>
            </w:r>
          </w:p>
        </w:tc>
        <w:tc>
          <w:tcPr>
            <w:tcW w:w="2340" w:type="dxa"/>
            <w:gridSpan w:val="2"/>
            <w:shd w:val="clear" w:color="auto" w:fill="D9D9D9"/>
          </w:tcPr>
          <w:p w14:paraId="0B009B34" w14:textId="77777777" w:rsidR="005B2BE6" w:rsidRPr="009627C2" w:rsidRDefault="005B2BE6" w:rsidP="0082417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627C2">
              <w:rPr>
                <w:rFonts w:ascii="Arial" w:hAnsi="Arial" w:cs="Arial"/>
                <w:b/>
              </w:rPr>
              <w:t>The cop</w:t>
            </w:r>
            <w:r w:rsidRPr="009627C2">
              <w:rPr>
                <w:rFonts w:ascii="Arial" w:hAnsi="Arial" w:cs="Arial"/>
                <w:b/>
                <w:lang w:bidi="th-TH"/>
              </w:rPr>
              <w:t xml:space="preserve">ied </w:t>
            </w:r>
            <w:r w:rsidRPr="009627C2">
              <w:rPr>
                <w:rFonts w:ascii="Arial" w:hAnsi="Arial" w:cs="Arial"/>
                <w:b/>
              </w:rPr>
              <w:t>document provided to the inspector</w:t>
            </w:r>
          </w:p>
        </w:tc>
        <w:tc>
          <w:tcPr>
            <w:tcW w:w="1378" w:type="dxa"/>
            <w:vMerge w:val="restart"/>
            <w:shd w:val="clear" w:color="auto" w:fill="D9D9D9"/>
            <w:vAlign w:val="center"/>
          </w:tcPr>
          <w:p w14:paraId="314EC62D" w14:textId="77777777" w:rsidR="005B2BE6" w:rsidRPr="009627C2" w:rsidRDefault="005B2BE6" w:rsidP="0082417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627C2">
              <w:rPr>
                <w:rFonts w:ascii="Arial" w:hAnsi="Arial" w:cs="Arial"/>
                <w:b/>
              </w:rPr>
              <w:t>STAFF INITIALS</w:t>
            </w:r>
          </w:p>
        </w:tc>
      </w:tr>
      <w:tr w:rsidR="005B2BE6" w:rsidRPr="009627C2" w14:paraId="12B90FF4" w14:textId="77777777" w:rsidTr="0082417A">
        <w:trPr>
          <w:trHeight w:val="412"/>
        </w:trPr>
        <w:tc>
          <w:tcPr>
            <w:tcW w:w="1622" w:type="dxa"/>
            <w:shd w:val="clear" w:color="auto" w:fill="D9D9D9"/>
            <w:vAlign w:val="center"/>
          </w:tcPr>
          <w:p w14:paraId="6F0C7C2C" w14:textId="77777777" w:rsidR="005B2BE6" w:rsidRPr="009627C2" w:rsidRDefault="005B2BE6" w:rsidP="0082417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627C2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163" w:type="dxa"/>
            <w:shd w:val="clear" w:color="auto" w:fill="D9D9D9"/>
            <w:vAlign w:val="center"/>
          </w:tcPr>
          <w:p w14:paraId="4D049AF8" w14:textId="77777777" w:rsidR="005B2BE6" w:rsidRPr="009627C2" w:rsidRDefault="005B2BE6" w:rsidP="0082417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627C2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6930" w:type="dxa"/>
            <w:vMerge/>
            <w:shd w:val="clear" w:color="auto" w:fill="D9D9D9"/>
            <w:vAlign w:val="center"/>
          </w:tcPr>
          <w:p w14:paraId="44BA0704" w14:textId="77777777" w:rsidR="005B2BE6" w:rsidRPr="009627C2" w:rsidRDefault="005B2BE6" w:rsidP="0082417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14:paraId="2FAC0603" w14:textId="77777777" w:rsidR="005B2BE6" w:rsidRPr="009627C2" w:rsidRDefault="005B2BE6" w:rsidP="0082417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627C2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756F6798" w14:textId="77777777" w:rsidR="005B2BE6" w:rsidRPr="009627C2" w:rsidRDefault="005B2BE6" w:rsidP="0082417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627C2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378" w:type="dxa"/>
            <w:vMerge/>
            <w:shd w:val="clear" w:color="auto" w:fill="D9D9D9"/>
            <w:vAlign w:val="center"/>
          </w:tcPr>
          <w:p w14:paraId="4DE62F80" w14:textId="77777777" w:rsidR="005B2BE6" w:rsidRPr="009627C2" w:rsidRDefault="005B2BE6" w:rsidP="0082417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DA32C1" w:rsidRPr="009627C2" w14:paraId="7A07021E" w14:textId="77777777" w:rsidTr="00350900">
        <w:trPr>
          <w:trHeight w:val="113"/>
        </w:trPr>
        <w:tc>
          <w:tcPr>
            <w:tcW w:w="1622" w:type="dxa"/>
          </w:tcPr>
          <w:p w14:paraId="60A5BDEF" w14:textId="77777777" w:rsidR="00DA32C1" w:rsidRPr="009627C2" w:rsidRDefault="00DA32C1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14:paraId="51745FCD" w14:textId="77777777" w:rsidR="00DA32C1" w:rsidRPr="009627C2" w:rsidRDefault="00DA32C1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30" w:type="dxa"/>
          </w:tcPr>
          <w:p w14:paraId="788C1D7A" w14:textId="77777777" w:rsidR="00DA32C1" w:rsidRPr="009627C2" w:rsidRDefault="00DA32C1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3253C1A4" w14:textId="77777777" w:rsidR="00DA32C1" w:rsidRPr="009627C2" w:rsidRDefault="00DA32C1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52386ED8" w14:textId="77777777" w:rsidR="00DA32C1" w:rsidRPr="009627C2" w:rsidRDefault="00DA32C1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8" w:type="dxa"/>
          </w:tcPr>
          <w:p w14:paraId="5A012C22" w14:textId="77777777" w:rsidR="00DA32C1" w:rsidRPr="009627C2" w:rsidRDefault="00DA32C1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DA32C1" w:rsidRPr="009627C2" w14:paraId="766D5B56" w14:textId="77777777" w:rsidTr="00350900">
        <w:trPr>
          <w:trHeight w:val="113"/>
        </w:trPr>
        <w:tc>
          <w:tcPr>
            <w:tcW w:w="1622" w:type="dxa"/>
          </w:tcPr>
          <w:p w14:paraId="79E93D12" w14:textId="77777777" w:rsidR="00DA32C1" w:rsidRPr="009627C2" w:rsidRDefault="00DA32C1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14:paraId="03D8C544" w14:textId="77777777" w:rsidR="00DA32C1" w:rsidRPr="009627C2" w:rsidRDefault="00DA32C1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30" w:type="dxa"/>
          </w:tcPr>
          <w:p w14:paraId="2E148092" w14:textId="77777777" w:rsidR="00DA32C1" w:rsidRPr="009627C2" w:rsidRDefault="00DA32C1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639523B9" w14:textId="77777777" w:rsidR="00DA32C1" w:rsidRPr="009627C2" w:rsidRDefault="00DA32C1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6B88635F" w14:textId="77777777" w:rsidR="00DA32C1" w:rsidRPr="009627C2" w:rsidRDefault="00DA32C1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8" w:type="dxa"/>
          </w:tcPr>
          <w:p w14:paraId="6A591451" w14:textId="77777777" w:rsidR="00DA32C1" w:rsidRPr="009627C2" w:rsidRDefault="00DA32C1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5B2BE6" w:rsidRPr="009627C2" w14:paraId="566C84ED" w14:textId="77777777" w:rsidTr="00350900">
        <w:trPr>
          <w:trHeight w:val="113"/>
        </w:trPr>
        <w:tc>
          <w:tcPr>
            <w:tcW w:w="1622" w:type="dxa"/>
          </w:tcPr>
          <w:p w14:paraId="5C55F25E" w14:textId="77777777" w:rsidR="005B2BE6" w:rsidRPr="009627C2" w:rsidRDefault="005B2BE6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14:paraId="683FF15D" w14:textId="77777777" w:rsidR="005B2BE6" w:rsidRPr="009627C2" w:rsidRDefault="005B2BE6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30" w:type="dxa"/>
          </w:tcPr>
          <w:p w14:paraId="781B683B" w14:textId="77777777" w:rsidR="005B2BE6" w:rsidRPr="009627C2" w:rsidRDefault="005B2BE6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4E7A8B68" w14:textId="77777777" w:rsidR="005B2BE6" w:rsidRPr="009627C2" w:rsidRDefault="005B2BE6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4E42E4E1" w14:textId="77777777" w:rsidR="005B2BE6" w:rsidRPr="009627C2" w:rsidRDefault="005B2BE6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8" w:type="dxa"/>
          </w:tcPr>
          <w:p w14:paraId="77536C3E" w14:textId="77777777" w:rsidR="005B2BE6" w:rsidRPr="009627C2" w:rsidRDefault="005B2BE6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5B2BE6" w:rsidRPr="009627C2" w14:paraId="07072AAB" w14:textId="77777777" w:rsidTr="00350900">
        <w:trPr>
          <w:trHeight w:val="113"/>
        </w:trPr>
        <w:tc>
          <w:tcPr>
            <w:tcW w:w="1622" w:type="dxa"/>
          </w:tcPr>
          <w:p w14:paraId="1C34626C" w14:textId="77777777" w:rsidR="005B2BE6" w:rsidRPr="009627C2" w:rsidRDefault="005B2BE6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14:paraId="20B09969" w14:textId="77777777" w:rsidR="005B2BE6" w:rsidRPr="009627C2" w:rsidRDefault="005B2BE6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30" w:type="dxa"/>
          </w:tcPr>
          <w:p w14:paraId="31FA1242" w14:textId="77777777" w:rsidR="005B2BE6" w:rsidRPr="009627C2" w:rsidRDefault="005B2BE6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619B41E5" w14:textId="77777777" w:rsidR="005B2BE6" w:rsidRPr="009627C2" w:rsidRDefault="005B2BE6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1C3BD8D1" w14:textId="77777777" w:rsidR="005B2BE6" w:rsidRPr="009627C2" w:rsidRDefault="005B2BE6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8" w:type="dxa"/>
          </w:tcPr>
          <w:p w14:paraId="3EF98F9C" w14:textId="77777777" w:rsidR="005B2BE6" w:rsidRPr="009627C2" w:rsidRDefault="005B2BE6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5B2BE6" w:rsidRPr="009627C2" w14:paraId="3CBEAB13" w14:textId="77777777" w:rsidTr="00350900">
        <w:trPr>
          <w:trHeight w:val="113"/>
        </w:trPr>
        <w:tc>
          <w:tcPr>
            <w:tcW w:w="1622" w:type="dxa"/>
          </w:tcPr>
          <w:p w14:paraId="38FC912D" w14:textId="77777777" w:rsidR="005B2BE6" w:rsidRPr="009627C2" w:rsidRDefault="005B2BE6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14:paraId="4C5A47E2" w14:textId="77777777" w:rsidR="005B2BE6" w:rsidRPr="009627C2" w:rsidRDefault="005B2BE6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30" w:type="dxa"/>
          </w:tcPr>
          <w:p w14:paraId="3E848F74" w14:textId="77777777" w:rsidR="005B2BE6" w:rsidRPr="009627C2" w:rsidRDefault="005B2BE6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7E80339F" w14:textId="77777777" w:rsidR="005B2BE6" w:rsidRPr="009627C2" w:rsidRDefault="005B2BE6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17495CD7" w14:textId="77777777" w:rsidR="005B2BE6" w:rsidRPr="009627C2" w:rsidRDefault="005B2BE6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8" w:type="dxa"/>
          </w:tcPr>
          <w:p w14:paraId="747B642B" w14:textId="77777777" w:rsidR="005B2BE6" w:rsidRPr="009627C2" w:rsidRDefault="005B2BE6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5B2BE6" w:rsidRPr="009627C2" w14:paraId="3FB18E37" w14:textId="77777777" w:rsidTr="00350900">
        <w:trPr>
          <w:trHeight w:val="113"/>
        </w:trPr>
        <w:tc>
          <w:tcPr>
            <w:tcW w:w="1622" w:type="dxa"/>
          </w:tcPr>
          <w:p w14:paraId="79B5CFA4" w14:textId="77777777" w:rsidR="005B2BE6" w:rsidRPr="009627C2" w:rsidRDefault="005B2BE6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14:paraId="4EEBBB51" w14:textId="77777777" w:rsidR="005B2BE6" w:rsidRPr="009627C2" w:rsidRDefault="005B2BE6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30" w:type="dxa"/>
          </w:tcPr>
          <w:p w14:paraId="447DEC44" w14:textId="77777777" w:rsidR="005B2BE6" w:rsidRPr="009627C2" w:rsidRDefault="005B2BE6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2DDDBE60" w14:textId="77777777" w:rsidR="005B2BE6" w:rsidRPr="009627C2" w:rsidRDefault="005B2BE6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2EDD4244" w14:textId="77777777" w:rsidR="005B2BE6" w:rsidRPr="009627C2" w:rsidRDefault="005B2BE6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8" w:type="dxa"/>
          </w:tcPr>
          <w:p w14:paraId="7943F8ED" w14:textId="77777777" w:rsidR="005B2BE6" w:rsidRPr="009627C2" w:rsidRDefault="005B2BE6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5B2BE6" w:rsidRPr="009627C2" w14:paraId="39CF8555" w14:textId="77777777" w:rsidTr="00350900">
        <w:trPr>
          <w:trHeight w:val="113"/>
        </w:trPr>
        <w:tc>
          <w:tcPr>
            <w:tcW w:w="1622" w:type="dxa"/>
          </w:tcPr>
          <w:p w14:paraId="19A9A009" w14:textId="77777777" w:rsidR="005B2BE6" w:rsidRPr="009627C2" w:rsidRDefault="005B2BE6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14:paraId="1B6D3AC2" w14:textId="77777777" w:rsidR="005B2BE6" w:rsidRPr="009627C2" w:rsidRDefault="005B2BE6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30" w:type="dxa"/>
          </w:tcPr>
          <w:p w14:paraId="4873F4E0" w14:textId="77777777" w:rsidR="005B2BE6" w:rsidRPr="009627C2" w:rsidRDefault="005B2BE6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23860B65" w14:textId="77777777" w:rsidR="005B2BE6" w:rsidRPr="009627C2" w:rsidRDefault="005B2BE6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686FE93F" w14:textId="77777777" w:rsidR="005B2BE6" w:rsidRPr="009627C2" w:rsidRDefault="005B2BE6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8" w:type="dxa"/>
          </w:tcPr>
          <w:p w14:paraId="285401A3" w14:textId="77777777" w:rsidR="005B2BE6" w:rsidRPr="009627C2" w:rsidRDefault="005B2BE6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5B2BE6" w:rsidRPr="009627C2" w14:paraId="397E0228" w14:textId="77777777" w:rsidTr="00350900">
        <w:trPr>
          <w:trHeight w:val="113"/>
        </w:trPr>
        <w:tc>
          <w:tcPr>
            <w:tcW w:w="1622" w:type="dxa"/>
          </w:tcPr>
          <w:p w14:paraId="693AF3C7" w14:textId="77777777" w:rsidR="005B2BE6" w:rsidRPr="009627C2" w:rsidRDefault="005B2BE6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14:paraId="15A71AB2" w14:textId="77777777" w:rsidR="005B2BE6" w:rsidRPr="009627C2" w:rsidRDefault="005B2BE6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30" w:type="dxa"/>
          </w:tcPr>
          <w:p w14:paraId="46B7ECBD" w14:textId="77777777" w:rsidR="005B2BE6" w:rsidRPr="009627C2" w:rsidRDefault="005B2BE6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1901F2D8" w14:textId="77777777" w:rsidR="005B2BE6" w:rsidRPr="009627C2" w:rsidRDefault="005B2BE6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7ACDF652" w14:textId="77777777" w:rsidR="005B2BE6" w:rsidRPr="009627C2" w:rsidRDefault="005B2BE6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8" w:type="dxa"/>
          </w:tcPr>
          <w:p w14:paraId="4A6FAE49" w14:textId="77777777" w:rsidR="005B2BE6" w:rsidRPr="009627C2" w:rsidRDefault="005B2BE6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5B2BE6" w:rsidRPr="009627C2" w14:paraId="66DACF1B" w14:textId="77777777" w:rsidTr="00350900">
        <w:trPr>
          <w:trHeight w:val="113"/>
        </w:trPr>
        <w:tc>
          <w:tcPr>
            <w:tcW w:w="1622" w:type="dxa"/>
          </w:tcPr>
          <w:p w14:paraId="322597FE" w14:textId="77777777" w:rsidR="005B2BE6" w:rsidRPr="009627C2" w:rsidRDefault="005B2BE6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14:paraId="6744AE7B" w14:textId="77777777" w:rsidR="005B2BE6" w:rsidRPr="009627C2" w:rsidRDefault="005B2BE6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30" w:type="dxa"/>
          </w:tcPr>
          <w:p w14:paraId="50E6A243" w14:textId="77777777" w:rsidR="005B2BE6" w:rsidRPr="009627C2" w:rsidRDefault="005B2BE6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3AEBCEAA" w14:textId="77777777" w:rsidR="005B2BE6" w:rsidRPr="009627C2" w:rsidRDefault="005B2BE6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03641FEF" w14:textId="77777777" w:rsidR="005B2BE6" w:rsidRPr="009627C2" w:rsidRDefault="005B2BE6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8" w:type="dxa"/>
          </w:tcPr>
          <w:p w14:paraId="3329D4F0" w14:textId="77777777" w:rsidR="005B2BE6" w:rsidRPr="009627C2" w:rsidRDefault="005B2BE6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5B2BE6" w:rsidRPr="009627C2" w14:paraId="578C21CB" w14:textId="77777777" w:rsidTr="00350900">
        <w:trPr>
          <w:trHeight w:val="113"/>
        </w:trPr>
        <w:tc>
          <w:tcPr>
            <w:tcW w:w="1622" w:type="dxa"/>
          </w:tcPr>
          <w:p w14:paraId="7348296E" w14:textId="77777777" w:rsidR="005B2BE6" w:rsidRPr="009627C2" w:rsidRDefault="005B2BE6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14:paraId="326A4D02" w14:textId="77777777" w:rsidR="005B2BE6" w:rsidRPr="009627C2" w:rsidRDefault="005B2BE6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30" w:type="dxa"/>
          </w:tcPr>
          <w:p w14:paraId="33191CDF" w14:textId="77777777" w:rsidR="005B2BE6" w:rsidRPr="009627C2" w:rsidRDefault="005B2BE6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65755400" w14:textId="77777777" w:rsidR="005B2BE6" w:rsidRPr="009627C2" w:rsidRDefault="005B2BE6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61247EA8" w14:textId="77777777" w:rsidR="005B2BE6" w:rsidRPr="009627C2" w:rsidRDefault="005B2BE6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8" w:type="dxa"/>
          </w:tcPr>
          <w:p w14:paraId="501BDA22" w14:textId="77777777" w:rsidR="005B2BE6" w:rsidRPr="009627C2" w:rsidRDefault="005B2BE6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5B2BE6" w:rsidRPr="009627C2" w14:paraId="5724A6E3" w14:textId="77777777" w:rsidTr="00350900">
        <w:trPr>
          <w:trHeight w:val="113"/>
        </w:trPr>
        <w:tc>
          <w:tcPr>
            <w:tcW w:w="1622" w:type="dxa"/>
          </w:tcPr>
          <w:p w14:paraId="35F9419D" w14:textId="77777777" w:rsidR="005B2BE6" w:rsidRPr="009627C2" w:rsidRDefault="005B2BE6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14:paraId="3656E7D9" w14:textId="77777777" w:rsidR="005B2BE6" w:rsidRPr="009627C2" w:rsidRDefault="005B2BE6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30" w:type="dxa"/>
          </w:tcPr>
          <w:p w14:paraId="3F093212" w14:textId="77777777" w:rsidR="005B2BE6" w:rsidRPr="009627C2" w:rsidRDefault="005B2BE6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5ED2A5E4" w14:textId="77777777" w:rsidR="005B2BE6" w:rsidRPr="009627C2" w:rsidRDefault="005B2BE6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5233155C" w14:textId="77777777" w:rsidR="005B2BE6" w:rsidRPr="009627C2" w:rsidRDefault="005B2BE6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8" w:type="dxa"/>
          </w:tcPr>
          <w:p w14:paraId="0CC75C17" w14:textId="77777777" w:rsidR="005B2BE6" w:rsidRPr="009627C2" w:rsidRDefault="005B2BE6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5B2BE6" w:rsidRPr="009627C2" w14:paraId="34A5AE46" w14:textId="77777777" w:rsidTr="00350900">
        <w:trPr>
          <w:trHeight w:val="113"/>
        </w:trPr>
        <w:tc>
          <w:tcPr>
            <w:tcW w:w="1622" w:type="dxa"/>
          </w:tcPr>
          <w:p w14:paraId="342325B6" w14:textId="77777777" w:rsidR="005B2BE6" w:rsidRPr="009627C2" w:rsidRDefault="005B2BE6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14:paraId="436A8963" w14:textId="77777777" w:rsidR="005B2BE6" w:rsidRPr="009627C2" w:rsidRDefault="005B2BE6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30" w:type="dxa"/>
          </w:tcPr>
          <w:p w14:paraId="692585BC" w14:textId="77777777" w:rsidR="005B2BE6" w:rsidRPr="009627C2" w:rsidRDefault="005B2BE6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5F887747" w14:textId="77777777" w:rsidR="005B2BE6" w:rsidRPr="009627C2" w:rsidRDefault="005B2BE6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1154D3E9" w14:textId="77777777" w:rsidR="005B2BE6" w:rsidRPr="009627C2" w:rsidRDefault="005B2BE6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8" w:type="dxa"/>
          </w:tcPr>
          <w:p w14:paraId="7E524172" w14:textId="77777777" w:rsidR="005B2BE6" w:rsidRPr="009627C2" w:rsidRDefault="005B2BE6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053BED" w:rsidRPr="009627C2" w14:paraId="280DFDC4" w14:textId="77777777" w:rsidTr="00350900">
        <w:trPr>
          <w:trHeight w:val="113"/>
        </w:trPr>
        <w:tc>
          <w:tcPr>
            <w:tcW w:w="1622" w:type="dxa"/>
          </w:tcPr>
          <w:p w14:paraId="4FD5C6E1" w14:textId="77777777" w:rsidR="00053BED" w:rsidRPr="009627C2" w:rsidRDefault="00053BED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14:paraId="573B8964" w14:textId="77777777" w:rsidR="00053BED" w:rsidRPr="009627C2" w:rsidRDefault="00053BED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30" w:type="dxa"/>
          </w:tcPr>
          <w:p w14:paraId="2212B17F" w14:textId="77777777" w:rsidR="00053BED" w:rsidRPr="009627C2" w:rsidRDefault="00053BED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42302BC1" w14:textId="77777777" w:rsidR="00053BED" w:rsidRPr="009627C2" w:rsidRDefault="00053BED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4D0B640D" w14:textId="77777777" w:rsidR="00053BED" w:rsidRPr="009627C2" w:rsidRDefault="00053BED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8" w:type="dxa"/>
          </w:tcPr>
          <w:p w14:paraId="490A37DD" w14:textId="77777777" w:rsidR="00053BED" w:rsidRPr="009627C2" w:rsidRDefault="00053BED" w:rsidP="00DA32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31B70A5" w14:textId="77777777" w:rsidR="00724B73" w:rsidRPr="009627C2" w:rsidRDefault="00724B73">
      <w:pPr>
        <w:rPr>
          <w:rFonts w:ascii="Arial" w:hAnsi="Arial" w:cs="Arial"/>
        </w:rPr>
      </w:pPr>
    </w:p>
    <w:sectPr w:rsidR="00724B73" w:rsidRPr="009627C2" w:rsidSect="004B21A8">
      <w:headerReference w:type="default" r:id="rId9"/>
      <w:footerReference w:type="default" r:id="rId10"/>
      <w:footerReference w:type="first" r:id="rId11"/>
      <w:pgSz w:w="15840" w:h="12240" w:orient="landscape" w:code="1"/>
      <w:pgMar w:top="710" w:right="1152" w:bottom="720" w:left="1152" w:header="57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4398E" w14:textId="77777777" w:rsidR="00AC6EBE" w:rsidRDefault="00AC6EBE" w:rsidP="00F50B22">
      <w:r>
        <w:separator/>
      </w:r>
    </w:p>
  </w:endnote>
  <w:endnote w:type="continuationSeparator" w:id="0">
    <w:p w14:paraId="1E0483FB" w14:textId="77777777" w:rsidR="00AC6EBE" w:rsidRDefault="00AC6EBE" w:rsidP="00F5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5369A" w14:textId="16D165C5" w:rsidR="009627C2" w:rsidRPr="00761971" w:rsidRDefault="009627C2" w:rsidP="009627C2">
    <w:pPr>
      <w:pStyle w:val="BodyText"/>
      <w:ind w:left="0"/>
      <w:rPr>
        <w:rFonts w:ascii="Arial" w:hAnsi="Arial" w:cs="Arial"/>
      </w:rPr>
    </w:pPr>
    <w:r w:rsidRPr="00761971">
      <w:rPr>
        <w:rFonts w:ascii="Arial" w:hAnsi="Arial" w:cs="Arial"/>
      </w:rPr>
      <w:t xml:space="preserve">Version </w:t>
    </w:r>
    <w:r w:rsidR="00DE11C8">
      <w:rPr>
        <w:rFonts w:ascii="Arial" w:hAnsi="Arial" w:cs="Arial"/>
      </w:rPr>
      <w:t>X</w:t>
    </w:r>
    <w:r w:rsidRPr="00761971">
      <w:rPr>
        <w:rFonts w:ascii="Arial" w:hAnsi="Arial" w:cs="Arial"/>
      </w:rPr>
      <w:t>.</w:t>
    </w:r>
    <w:r w:rsidR="00DE11C8">
      <w:rPr>
        <w:rFonts w:ascii="Arial" w:hAnsi="Arial" w:cs="Arial"/>
      </w:rPr>
      <w:t>X</w:t>
    </w:r>
    <w:r w:rsidR="00DE11C8" w:rsidRPr="00761971">
      <w:rPr>
        <w:rFonts w:ascii="Arial" w:hAnsi="Arial" w:cs="Arial"/>
      </w:rPr>
      <w:t xml:space="preserve"> </w:t>
    </w:r>
    <w:r w:rsidRPr="00761971">
      <w:rPr>
        <w:rFonts w:ascii="Arial" w:hAnsi="Arial" w:cs="Arial"/>
      </w:rPr>
      <w:t xml:space="preserve">– </w:t>
    </w:r>
    <w:r w:rsidR="00DE11C8">
      <w:rPr>
        <w:rFonts w:ascii="Arial" w:hAnsi="Arial" w:cs="Arial"/>
      </w:rPr>
      <w:t>DDMMMYYYY</w:t>
    </w:r>
    <w:r w:rsidRPr="00761971">
      <w:rPr>
        <w:rFonts w:ascii="Arial" w:hAnsi="Arial" w:cs="Arial"/>
      </w:rPr>
      <w:tab/>
    </w:r>
    <w:r w:rsidRPr="00761971">
      <w:rPr>
        <w:rFonts w:ascii="Arial" w:hAnsi="Arial" w:cs="Arial"/>
      </w:rPr>
      <w:tab/>
    </w:r>
    <w:r w:rsidRPr="00761971">
      <w:rPr>
        <w:rFonts w:ascii="Arial" w:hAnsi="Arial" w:cs="Arial"/>
      </w:rPr>
      <w:tab/>
    </w:r>
    <w:r w:rsidRPr="00761971">
      <w:rPr>
        <w:rFonts w:ascii="Arial" w:hAnsi="Arial" w:cs="Arial"/>
      </w:rPr>
      <w:tab/>
    </w:r>
    <w:r w:rsidRPr="00761971">
      <w:rPr>
        <w:rFonts w:ascii="Arial" w:hAnsi="Arial" w:cs="Arial"/>
      </w:rPr>
      <w:tab/>
    </w:r>
    <w:r w:rsidRPr="00761971"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761971">
      <w:rPr>
        <w:rFonts w:ascii="Arial" w:hAnsi="Arial" w:cs="Arial"/>
      </w:rPr>
      <w:t xml:space="preserve">Page </w:t>
    </w:r>
    <w:r w:rsidR="0049322B">
      <w:rPr>
        <w:rFonts w:ascii="Arial" w:hAnsi="Arial" w:cs="Arial"/>
      </w:rPr>
      <w:t>__</w:t>
    </w:r>
    <w:r w:rsidR="0049322B" w:rsidRPr="00761971">
      <w:rPr>
        <w:rFonts w:ascii="Arial" w:hAnsi="Arial" w:cs="Arial"/>
      </w:rPr>
      <w:t xml:space="preserve"> </w:t>
    </w:r>
    <w:r w:rsidRPr="00761971">
      <w:rPr>
        <w:rFonts w:ascii="Arial" w:hAnsi="Arial" w:cs="Arial"/>
      </w:rPr>
      <w:t xml:space="preserve">of </w:t>
    </w:r>
    <w:r w:rsidR="0049322B">
      <w:rPr>
        <w:rFonts w:ascii="Arial" w:hAnsi="Arial" w:cs="Arial"/>
      </w:rPr>
      <w:t>__</w:t>
    </w:r>
  </w:p>
  <w:p w14:paraId="4FE65FA4" w14:textId="56D81535" w:rsidR="00F50B22" w:rsidRDefault="00F50B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BDD0E" w14:textId="3BD4341A" w:rsidR="004C3035" w:rsidRPr="00761971" w:rsidRDefault="004C3035" w:rsidP="004C3035">
    <w:pPr>
      <w:pStyle w:val="BodyText"/>
      <w:ind w:left="0"/>
      <w:rPr>
        <w:rFonts w:ascii="Arial" w:hAnsi="Arial" w:cs="Arial"/>
      </w:rPr>
    </w:pPr>
    <w:r w:rsidRPr="00761971">
      <w:rPr>
        <w:rFonts w:ascii="Arial" w:hAnsi="Arial" w:cs="Arial"/>
      </w:rPr>
      <w:t xml:space="preserve">Version </w:t>
    </w:r>
    <w:r>
      <w:rPr>
        <w:rFonts w:ascii="Arial" w:hAnsi="Arial" w:cs="Arial"/>
      </w:rPr>
      <w:t>X</w:t>
    </w:r>
    <w:r w:rsidRPr="00761971">
      <w:rPr>
        <w:rFonts w:ascii="Arial" w:hAnsi="Arial" w:cs="Arial"/>
      </w:rPr>
      <w:t>.</w:t>
    </w:r>
    <w:r>
      <w:rPr>
        <w:rFonts w:ascii="Arial" w:hAnsi="Arial" w:cs="Arial"/>
      </w:rPr>
      <w:t>X</w:t>
    </w:r>
    <w:r w:rsidRPr="00761971">
      <w:rPr>
        <w:rFonts w:ascii="Arial" w:hAnsi="Arial" w:cs="Arial"/>
      </w:rPr>
      <w:t xml:space="preserve"> – </w:t>
    </w:r>
    <w:r>
      <w:rPr>
        <w:rFonts w:ascii="Arial" w:hAnsi="Arial" w:cs="Arial"/>
      </w:rPr>
      <w:t>DD</w:t>
    </w:r>
    <w:r w:rsidR="004B21A8">
      <w:rPr>
        <w:rFonts w:ascii="Arial" w:hAnsi="Arial" w:cs="Arial"/>
      </w:rPr>
      <w:t xml:space="preserve">- </w:t>
    </w:r>
    <w:r>
      <w:rPr>
        <w:rFonts w:ascii="Arial" w:hAnsi="Arial" w:cs="Arial"/>
      </w:rPr>
      <w:t>MMM</w:t>
    </w:r>
    <w:r w:rsidR="004B21A8">
      <w:rPr>
        <w:rFonts w:ascii="Arial" w:hAnsi="Arial" w:cs="Arial"/>
      </w:rPr>
      <w:t>-</w:t>
    </w:r>
    <w:r>
      <w:rPr>
        <w:rFonts w:ascii="Arial" w:hAnsi="Arial" w:cs="Arial"/>
      </w:rPr>
      <w:t>YYYY</w:t>
    </w:r>
    <w:r w:rsidRPr="00761971">
      <w:rPr>
        <w:rFonts w:ascii="Arial" w:hAnsi="Arial" w:cs="Arial"/>
      </w:rPr>
      <w:tab/>
    </w:r>
    <w:r w:rsidRPr="00761971">
      <w:rPr>
        <w:rFonts w:ascii="Arial" w:hAnsi="Arial" w:cs="Arial"/>
      </w:rPr>
      <w:tab/>
    </w:r>
    <w:r w:rsidRPr="00761971">
      <w:rPr>
        <w:rFonts w:ascii="Arial" w:hAnsi="Arial" w:cs="Arial"/>
      </w:rPr>
      <w:tab/>
    </w:r>
    <w:r w:rsidRPr="00761971">
      <w:rPr>
        <w:rFonts w:ascii="Arial" w:hAnsi="Arial" w:cs="Arial"/>
      </w:rPr>
      <w:tab/>
    </w:r>
    <w:r w:rsidRPr="00761971">
      <w:rPr>
        <w:rFonts w:ascii="Arial" w:hAnsi="Arial" w:cs="Arial"/>
      </w:rPr>
      <w:tab/>
    </w:r>
    <w:r w:rsidRPr="00761971"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761971">
      <w:rPr>
        <w:rFonts w:ascii="Arial" w:hAnsi="Arial" w:cs="Arial"/>
      </w:rPr>
      <w:t xml:space="preserve">Page </w:t>
    </w:r>
    <w:r>
      <w:rPr>
        <w:rFonts w:ascii="Arial" w:hAnsi="Arial" w:cs="Arial"/>
      </w:rPr>
      <w:t>__</w:t>
    </w:r>
    <w:r w:rsidRPr="00761971">
      <w:rPr>
        <w:rFonts w:ascii="Arial" w:hAnsi="Arial" w:cs="Arial"/>
      </w:rPr>
      <w:t xml:space="preserve"> of </w:t>
    </w:r>
    <w:r>
      <w:rPr>
        <w:rFonts w:ascii="Arial" w:hAnsi="Arial" w:cs="Arial"/>
      </w:rPr>
      <w:t>__</w:t>
    </w:r>
  </w:p>
  <w:p w14:paraId="5C5C4FA1" w14:textId="77777777" w:rsidR="004C3035" w:rsidRDefault="004C3035" w:rsidP="004C3035">
    <w:pPr>
      <w:pStyle w:val="Footer"/>
    </w:pPr>
  </w:p>
  <w:p w14:paraId="3DE9EE3A" w14:textId="77777777" w:rsidR="004C3035" w:rsidRDefault="004C30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C9DAB" w14:textId="77777777" w:rsidR="00AC6EBE" w:rsidRDefault="00AC6EBE" w:rsidP="00F50B22">
      <w:r>
        <w:separator/>
      </w:r>
    </w:p>
  </w:footnote>
  <w:footnote w:type="continuationSeparator" w:id="0">
    <w:p w14:paraId="62503DFD" w14:textId="77777777" w:rsidR="00AC6EBE" w:rsidRDefault="00AC6EBE" w:rsidP="00F50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3245A" w14:textId="01D52AB7" w:rsidR="00C25C2E" w:rsidRPr="009627C2" w:rsidRDefault="67E18E51" w:rsidP="009627C2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 w:rsidRPr="67E18E51">
      <w:rPr>
        <w:rFonts w:ascii="Arial" w:hAnsi="Arial" w:cs="Arial"/>
        <w:b/>
        <w:bCs/>
        <w:sz w:val="28"/>
        <w:szCs w:val="28"/>
      </w:rPr>
      <w:t>Log of Copied Documents</w:t>
    </w:r>
    <w:r w:rsidR="00430589">
      <w:rPr>
        <w:rFonts w:ascii="Arial" w:hAnsi="Arial" w:cs="Arial"/>
        <w:b/>
        <w:bCs/>
        <w:sz w:val="28"/>
        <w:szCs w:val="28"/>
      </w:rPr>
      <w:t xml:space="preserve"> Template</w:t>
    </w:r>
  </w:p>
  <w:p w14:paraId="3B1518D2" w14:textId="77777777" w:rsidR="00C25C2E" w:rsidRDefault="00C25C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B22"/>
    <w:rsid w:val="00053BED"/>
    <w:rsid w:val="00092438"/>
    <w:rsid w:val="000944B2"/>
    <w:rsid w:val="000E7D07"/>
    <w:rsid w:val="00114F45"/>
    <w:rsid w:val="00176B2D"/>
    <w:rsid w:val="00350900"/>
    <w:rsid w:val="003C412A"/>
    <w:rsid w:val="003E618D"/>
    <w:rsid w:val="004270E6"/>
    <w:rsid w:val="00430589"/>
    <w:rsid w:val="00490365"/>
    <w:rsid w:val="0049322B"/>
    <w:rsid w:val="004B21A8"/>
    <w:rsid w:val="004B7E48"/>
    <w:rsid w:val="004C3035"/>
    <w:rsid w:val="004E212E"/>
    <w:rsid w:val="00521699"/>
    <w:rsid w:val="00545818"/>
    <w:rsid w:val="005712E5"/>
    <w:rsid w:val="005B2BE6"/>
    <w:rsid w:val="006E4971"/>
    <w:rsid w:val="00707892"/>
    <w:rsid w:val="00724B73"/>
    <w:rsid w:val="007F2EC5"/>
    <w:rsid w:val="007F3D7E"/>
    <w:rsid w:val="007F47A3"/>
    <w:rsid w:val="00830638"/>
    <w:rsid w:val="00876357"/>
    <w:rsid w:val="008970A6"/>
    <w:rsid w:val="008B4532"/>
    <w:rsid w:val="008C272E"/>
    <w:rsid w:val="009254C2"/>
    <w:rsid w:val="009627C2"/>
    <w:rsid w:val="0096511F"/>
    <w:rsid w:val="009D4719"/>
    <w:rsid w:val="00A400C5"/>
    <w:rsid w:val="00A73050"/>
    <w:rsid w:val="00AC6EBE"/>
    <w:rsid w:val="00B66FF1"/>
    <w:rsid w:val="00BA08BA"/>
    <w:rsid w:val="00BE1F90"/>
    <w:rsid w:val="00C25C2E"/>
    <w:rsid w:val="00C41A52"/>
    <w:rsid w:val="00C808EE"/>
    <w:rsid w:val="00DA32C1"/>
    <w:rsid w:val="00DB3EE6"/>
    <w:rsid w:val="00DB516A"/>
    <w:rsid w:val="00DE11C8"/>
    <w:rsid w:val="00EC39E2"/>
    <w:rsid w:val="00ED7EC8"/>
    <w:rsid w:val="00EE171D"/>
    <w:rsid w:val="00EF6581"/>
    <w:rsid w:val="00F05A55"/>
    <w:rsid w:val="00F071AA"/>
    <w:rsid w:val="00F50B22"/>
    <w:rsid w:val="00F67AC3"/>
    <w:rsid w:val="00F92D60"/>
    <w:rsid w:val="00FA2D46"/>
    <w:rsid w:val="00FC6B5C"/>
    <w:rsid w:val="67E18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AD8B59"/>
  <w15:docId w15:val="{18C7655F-D4BF-4957-BDE2-0E0A66D6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Header">
    <w:name w:val="SOP Header"/>
    <w:basedOn w:val="Header"/>
    <w:rsid w:val="00F50B22"/>
    <w:pPr>
      <w:tabs>
        <w:tab w:val="clear" w:pos="4680"/>
        <w:tab w:val="clear" w:pos="9360"/>
        <w:tab w:val="center" w:pos="4320"/>
        <w:tab w:val="right" w:pos="8640"/>
      </w:tabs>
      <w:jc w:val="center"/>
    </w:pPr>
    <w:rPr>
      <w:bCs/>
      <w:szCs w:val="20"/>
    </w:rPr>
  </w:style>
  <w:style w:type="paragraph" w:styleId="Header">
    <w:name w:val="header"/>
    <w:basedOn w:val="Normal"/>
    <w:link w:val="HeaderChar"/>
    <w:uiPriority w:val="99"/>
    <w:unhideWhenUsed/>
    <w:rsid w:val="00F50B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B22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50B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B22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2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2C1"/>
    <w:rPr>
      <w:rFonts w:ascii="Segoe UI" w:eastAsia="Times New Roman" w:hAnsi="Segoe UI" w:cs="Segoe UI"/>
      <w:sz w:val="18"/>
      <w:szCs w:val="18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9627C2"/>
    <w:pPr>
      <w:widowControl w:val="0"/>
      <w:ind w:left="1940"/>
    </w:pPr>
    <w:rPr>
      <w:rFonts w:ascii="Garamond" w:eastAsia="Garamond" w:hAnsi="Garamond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9627C2"/>
    <w:rPr>
      <w:rFonts w:ascii="Garamond" w:eastAsia="Garamond" w:hAnsi="Garamond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D11641CE476B4988689B571E879D45" ma:contentTypeVersion="12" ma:contentTypeDescription="Create a new document." ma:contentTypeScope="" ma:versionID="1fa69e79236a2d758f282cfcfbc1df51">
  <xsd:schema xmlns:xsd="http://www.w3.org/2001/XMLSchema" xmlns:xs="http://www.w3.org/2001/XMLSchema" xmlns:p="http://schemas.microsoft.com/office/2006/metadata/properties" xmlns:ns2="e5ba6a4a-4370-4723-932d-8bc7dd0c3be7" xmlns:ns3="bc9c2219-a150-4751-b721-7ad5b41af86a" targetNamespace="http://schemas.microsoft.com/office/2006/metadata/properties" ma:root="true" ma:fieldsID="854020114049d23f92566b6c21fbda34" ns2:_="" ns3:_="">
    <xsd:import namespace="e5ba6a4a-4370-4723-932d-8bc7dd0c3be7"/>
    <xsd:import namespace="bc9c2219-a150-4751-b721-7ad5b41af8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a6a4a-4370-4723-932d-8bc7dd0c3b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Sign_x002d_off_x0020_status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c2219-a150-4751-b721-7ad5b41af86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5ba6a4a-4370-4723-932d-8bc7dd0c3be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FDD6C8-2228-455F-8B8A-81CA2748D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ba6a4a-4370-4723-932d-8bc7dd0c3be7"/>
    <ds:schemaRef ds:uri="bc9c2219-a150-4751-b721-7ad5b41af8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1B8AE5-9309-43DC-9B2F-32B473E92E95}">
  <ds:schemaRefs>
    <ds:schemaRef ds:uri="http://purl.org/dc/terms/"/>
    <ds:schemaRef ds:uri="http://schemas.microsoft.com/office/2006/documentManagement/types"/>
    <ds:schemaRef ds:uri="bc9c2219-a150-4751-b721-7ad5b41af86a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e5ba6a4a-4370-4723-932d-8bc7dd0c3be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B1B1766-8B30-4102-86E5-738E2B0781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131</Words>
  <Characters>939</Characters>
  <Application>Microsoft Office Word</Application>
  <DocSecurity>0</DocSecurity>
  <Lines>234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SCORE Manual Appendix_Log of Copied Documents_Version1.0_19January2021</vt:lpstr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 Manual Appendix_Log of Copied Documents_Version1.0_19January2021</dc:title>
  <dc:creator>DAIDS</dc:creator>
  <cp:lastModifiedBy>Priscilla Silva</cp:lastModifiedBy>
  <cp:revision>3</cp:revision>
  <cp:lastPrinted>2017-10-03T03:20:00Z</cp:lastPrinted>
  <dcterms:created xsi:type="dcterms:W3CDTF">2020-12-08T21:19:00Z</dcterms:created>
  <dcterms:modified xsi:type="dcterms:W3CDTF">2020-12-28T18:20:00Z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0x01010083D11641CE476B4988689B571E879D45</vt:lpwstr>
  </property>
  <property fmtid="{D5CDD505-2E9C-101B-9397-08002B2CF9AE}" pid="3" name="_dlc_DocIdItemGuid">
    <vt:lpwstr>f36ac5d6-503c-4a6b-a8ef-b2931990c748</vt:lpwstr>
  </property>
  <property fmtid="{D5CDD505-2E9C-101B-9397-08002B2CF9AE}" pid="4" name="Community">
    <vt:lpwstr>1;#OCSO|f38e7858-a70e-471f-a43c-c6086a04076e</vt:lpwstr>
  </property>
  <property fmtid="{D5CDD505-2E9C-101B-9397-08002B2CF9AE}" pid="5" name="Document Status">
    <vt:lpwstr/>
  </property>
  <property fmtid="{D5CDD505-2E9C-101B-9397-08002B2CF9AE}" pid="6" name="Document Category">
    <vt:lpwstr>7;#SOP|cb16e993-d03e-464f-9ef0-2dccbeac853c</vt:lpwstr>
  </property>
</Properties>
</file>